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LA Susanna Riedlsperger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LR Mario Gerber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Kosten Studie "Digitale Unabhängigkeit von Tiroler Betrieben"</w:t>
          </w:r>
        </w:sdtContent>
      </w:sdt>
    </w:p>
    <w:p w:rsidR="00CD1461" w:rsidP="00CD1461" w:rsidRDefault="00CD1461" w14:paraId="5064F4DF" w14:textId="77777777"/>
    <w:p w:rsidR="5EBBB07D" w:rsidP="750FCDFE" w:rsidRDefault="5EBBB07D" w14:paraId="139C4929" w14:textId="17F4B9C0">
      <w:r>
        <w:t>Erklärung:</w:t>
      </w:r>
    </w:p>
    <w:p w:rsidR="00CD1461" w:rsidP="00CD1461" w:rsidRDefault="00CD1461" w14:paraId="357F0B11" w14:textId="6DAFB703">
      <w:r>
        <w:t>„</w:t>
      </w:r>
      <w:proofErr w:type="spellStart"/>
      <w:r>
        <w:t>TextTextText</w:t>
      </w:r>
      <w:proofErr w:type="spellEnd"/>
      <w:r>
        <w:t>“</w:t>
      </w:r>
    </w:p>
    <w:p w:rsidR="00CD1461" w:rsidP="750FCDFE" w:rsidRDefault="00CD1461" w14:paraId="7C5D4FC5" w14:textId="0AB2A270"/>
    <w:p w:rsidR="00CD1461" w:rsidP="00CD1461" w:rsidRDefault="1043E3DC" w14:paraId="1207AA72" w14:textId="7CD5C678">
      <w:r>
        <w:t>Die unterfertigende Abgeordnete stellt daher folgende Fragen:</w:t>
      </w:r>
    </w:p>
    <w:p w:rsidR="00CD1461" w:rsidP="00CD1461" w:rsidRDefault="00CD1461" w14:paraId="1EB6D173" w14:textId="77777777"/>
    <w:p w:rsidR="00CD1461" w:rsidP="00CD1461" w:rsidRDefault="00CD1461" w14:paraId="6F2A0E89" w14:textId="77777777"/>
    <w:p w:rsidRPr="00CD1461" w:rsidR="00CD1461" w:rsidP="00CD1461" w:rsidRDefault="00CD1461" w14:paraId="35BCB71A" w14:textId="1CD5D8C5">
      <w:r>
        <w:t>Innsbruck, am 18. Juli 2025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71FBCEB"/>
    <w:rsid w:val="1043E3DC"/>
    <w:rsid w:val="3F0D8E6C"/>
    <w:rsid w:val="400AA74B"/>
    <w:rsid w:val="427A1F8F"/>
    <w:rsid w:val="461AD353"/>
    <w:rsid w:val="47E6A1C2"/>
    <w:rsid w:val="4BAAB45F"/>
    <w:rsid w:val="4DC62611"/>
    <w:rsid w:val="4FE2A8F7"/>
    <w:rsid w:val="54AE2CAF"/>
    <w:rsid w:val="59048B14"/>
    <w:rsid w:val="5B4F370F"/>
    <w:rsid w:val="5EBBB07D"/>
    <w:rsid w:val="750FCDFE"/>
    <w:rsid w:val="784F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customXml" Target="/customXml/item3.xml" Id="rId3" /><Relationship Type="http://schemas.openxmlformats.org/officeDocument/2006/relationships/image" Target="/word/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/word/webSettings.xml" Id="rId6" /><Relationship Type="http://schemas.openxmlformats.org/officeDocument/2006/relationships/settings" Target="/word/settings.xml" Id="rId5" /><Relationship Type="http://schemas.openxmlformats.org/officeDocument/2006/relationships/styles" Target="/word/styles.xml" Id="rId4" /><Relationship Type="http://schemas.openxmlformats.org/officeDocument/2006/relationships/theme" Target="/word/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FB70D0BF1C43A32CEB5146F5AB44" ma:contentTypeVersion="13" ma:contentTypeDescription="Create a new document." ma:contentTypeScope="" ma:versionID="74d36d4f0df9b6014a08d6f82eb185a1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b4515648f0a6020d632e76d29514963f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28. Sitzung 03/26</Sitzung>
    <Status xmlns="e42f645e-11ee-4102-9ed8-89081f6a378d">Entwurf</Status>
    <Zuweisungsvorschlag xmlns="e42f645e-11ee-4102-9ed8-89081f6a378d" xsi:nil="true"/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Mario Gerber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E1AAB-59F4-4674-84F2-0E57F3F54B5F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Robin Exenberger</cp:lastModifiedBy>
  <cp:revision>13</cp:revision>
  <dcterms:created xsi:type="dcterms:W3CDTF">2025-08-15T19:11:00Z</dcterms:created>
  <dcterms:modified xsi:type="dcterms:W3CDTF">2025-08-15T19:12:01Z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